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FA6B" w14:textId="600AB9EB" w:rsidR="00461BC3" w:rsidRDefault="00461BC3" w:rsidP="00461BC3">
      <w:pPr>
        <w:jc w:val="center"/>
        <w:rPr>
          <w:b/>
        </w:rPr>
      </w:pPr>
      <w:bookmarkStart w:id="0" w:name="_GoBack"/>
      <w:bookmarkEnd w:id="0"/>
      <w:r>
        <w:rPr>
          <w:b/>
        </w:rPr>
        <w:t>Genesis 4-6</w:t>
      </w:r>
    </w:p>
    <w:p w14:paraId="168B5BDE" w14:textId="135CCFA8" w:rsidR="00461BC3" w:rsidRDefault="00461BC3" w:rsidP="00461BC3">
      <w:pPr>
        <w:jc w:val="center"/>
        <w:rPr>
          <w:b/>
        </w:rPr>
      </w:pPr>
      <w:r>
        <w:rPr>
          <w:b/>
        </w:rPr>
        <w:t>Walking with God</w:t>
      </w:r>
    </w:p>
    <w:p w14:paraId="6A9720B1" w14:textId="77777777" w:rsidR="00461BC3" w:rsidRDefault="00461BC3" w:rsidP="00461BC3">
      <w:pPr>
        <w:rPr>
          <w:b/>
        </w:rPr>
      </w:pPr>
    </w:p>
    <w:p w14:paraId="42ACEDD2" w14:textId="77777777" w:rsidR="00461BC3" w:rsidRDefault="00461BC3" w:rsidP="00461BC3"/>
    <w:p w14:paraId="2CC560DD" w14:textId="6A56ED1B" w:rsidR="00461BC3" w:rsidRDefault="009E63E0" w:rsidP="00461BC3">
      <w:r>
        <w:t>Genesis 5:2</w:t>
      </w:r>
      <w:r w:rsidR="003456AE">
        <w:t>3-2</w:t>
      </w:r>
      <w:r>
        <w:t>4----Enoch walked in close fellowship with God</w:t>
      </w:r>
    </w:p>
    <w:p w14:paraId="63BB73D9" w14:textId="4863C64D" w:rsidR="009E63E0" w:rsidRDefault="009E63E0" w:rsidP="00461BC3">
      <w:r>
        <w:t>Genesis 6:9---Noah walked faithfully, in close fellowship with God</w:t>
      </w:r>
    </w:p>
    <w:p w14:paraId="184FAF7D" w14:textId="53ADBA36" w:rsidR="009E63E0" w:rsidRDefault="009E63E0" w:rsidP="00461BC3">
      <w:r>
        <w:t>Micah 6:8----We are encouraged to walk humbly with God</w:t>
      </w:r>
    </w:p>
    <w:p w14:paraId="5DD17716" w14:textId="77777777" w:rsidR="009E63E0" w:rsidRDefault="009E63E0" w:rsidP="00461BC3"/>
    <w:p w14:paraId="23CB9988" w14:textId="388FC410" w:rsidR="00461BC3" w:rsidRPr="00461BC3" w:rsidRDefault="009E63E0" w:rsidP="00461BC3">
      <w:r>
        <w:t xml:space="preserve">In </w:t>
      </w:r>
      <w:r w:rsidR="00461BC3" w:rsidRPr="00461BC3">
        <w:t xml:space="preserve">Genesis </w:t>
      </w:r>
      <w:r>
        <w:t>4</w:t>
      </w:r>
      <w:r w:rsidR="00461BC3" w:rsidRPr="00461BC3">
        <w:t xml:space="preserve">-6 </w:t>
      </w:r>
      <w:r>
        <w:t>we can discover</w:t>
      </w:r>
      <w:r w:rsidR="00461BC3" w:rsidRPr="00461BC3">
        <w:t xml:space="preserve"> </w:t>
      </w:r>
      <w:r w:rsidR="00461BC3" w:rsidRPr="009E63E0">
        <w:t xml:space="preserve">what it </w:t>
      </w:r>
      <w:r w:rsidR="003456AE">
        <w:t xml:space="preserve">can look </w:t>
      </w:r>
      <w:r w:rsidR="00461BC3" w:rsidRPr="009E63E0">
        <w:t>like to walk with God.</w:t>
      </w:r>
      <w:r w:rsidR="00461BC3" w:rsidRPr="00461BC3">
        <w:t xml:space="preserve">   </w:t>
      </w:r>
    </w:p>
    <w:p w14:paraId="54CDB39F" w14:textId="77777777" w:rsidR="00461BC3" w:rsidRPr="00461BC3" w:rsidRDefault="00461BC3" w:rsidP="00461BC3">
      <w:pPr>
        <w:rPr>
          <w:b/>
        </w:rPr>
      </w:pPr>
    </w:p>
    <w:p w14:paraId="6E913F7E" w14:textId="74CFDB70" w:rsidR="009E63E0" w:rsidRDefault="00461BC3" w:rsidP="009E63E0">
      <w:r w:rsidRPr="00A555C8">
        <w:t>Review</w:t>
      </w:r>
      <w:r w:rsidR="009E63E0" w:rsidRPr="00A555C8">
        <w:t>:</w:t>
      </w:r>
      <w:r w:rsidR="009E63E0">
        <w:rPr>
          <w:b/>
        </w:rPr>
        <w:t xml:space="preserve">   </w:t>
      </w:r>
      <w:r w:rsidR="009E63E0">
        <w:t>Genesis 3:8-10</w:t>
      </w:r>
    </w:p>
    <w:p w14:paraId="65225950" w14:textId="77777777" w:rsidR="009E63E0" w:rsidRDefault="009E63E0" w:rsidP="009E63E0"/>
    <w:p w14:paraId="68878802" w14:textId="77777777" w:rsidR="002060F8" w:rsidRDefault="002060F8" w:rsidP="002060F8"/>
    <w:p w14:paraId="44F28405" w14:textId="24A2D796" w:rsidR="002060F8" w:rsidRPr="00A555C8" w:rsidRDefault="002060F8" w:rsidP="002060F8">
      <w:pPr>
        <w:rPr>
          <w:u w:val="single"/>
        </w:rPr>
      </w:pPr>
      <w:r w:rsidRPr="00A555C8">
        <w:t xml:space="preserve">From Abel we learn that walking with God means </w:t>
      </w:r>
      <w:r w:rsidR="00C65802">
        <w:rPr>
          <w:b/>
          <w:u w:val="single"/>
        </w:rPr>
        <w:t>___________</w:t>
      </w:r>
      <w:r>
        <w:t xml:space="preserve"> and serving as </w:t>
      </w:r>
      <w:r w:rsidR="00C65802">
        <w:rPr>
          <w:b/>
          <w:u w:val="single"/>
        </w:rPr>
        <w:t>______________</w:t>
      </w:r>
      <w:r w:rsidRPr="00A555C8">
        <w:rPr>
          <w:b/>
        </w:rPr>
        <w:t>.</w:t>
      </w:r>
      <w:r w:rsidRPr="00A555C8">
        <w:rPr>
          <w:u w:val="single"/>
        </w:rPr>
        <w:t xml:space="preserve">   </w:t>
      </w:r>
    </w:p>
    <w:p w14:paraId="26BF9693" w14:textId="77777777" w:rsidR="002060F8" w:rsidRPr="00461BC3" w:rsidRDefault="002060F8" w:rsidP="002060F8">
      <w:pPr>
        <w:ind w:firstLine="720"/>
      </w:pPr>
      <w:r w:rsidRPr="00461BC3">
        <w:rPr>
          <w:i/>
        </w:rPr>
        <w:t>*</w:t>
      </w:r>
      <w:r w:rsidRPr="00461BC3">
        <w:t xml:space="preserve">Abel gave his best, not the “rest”   </w:t>
      </w:r>
    </w:p>
    <w:p w14:paraId="1F004851" w14:textId="77777777" w:rsidR="002060F8" w:rsidRPr="003E50E8" w:rsidRDefault="002060F8" w:rsidP="002060F8">
      <w:r w:rsidRPr="00461BC3">
        <w:rPr>
          <w:b/>
          <w:i/>
        </w:rPr>
        <w:t xml:space="preserve">                              </w:t>
      </w:r>
      <w:r w:rsidRPr="003E50E8">
        <w:t>(Genesis 4; 2 Cor</w:t>
      </w:r>
      <w:r>
        <w:t>.</w:t>
      </w:r>
      <w:r w:rsidRPr="003E50E8">
        <w:t xml:space="preserve"> 9:7, Heb. 11:4)    </w:t>
      </w:r>
    </w:p>
    <w:p w14:paraId="6B1A8F1A" w14:textId="468DB008" w:rsidR="00461BC3" w:rsidRDefault="00461BC3" w:rsidP="00461BC3"/>
    <w:p w14:paraId="44A7060A" w14:textId="77777777" w:rsidR="002060F8" w:rsidRPr="00461BC3" w:rsidRDefault="002060F8" w:rsidP="00461BC3"/>
    <w:p w14:paraId="00729368" w14:textId="77777777" w:rsidR="002060F8" w:rsidRDefault="002060F8" w:rsidP="00461BC3"/>
    <w:p w14:paraId="5C9379F0" w14:textId="3D003E27" w:rsidR="00A555C8" w:rsidRPr="00A555C8" w:rsidRDefault="00A555C8" w:rsidP="00461BC3">
      <w:pPr>
        <w:rPr>
          <w:b/>
        </w:rPr>
      </w:pPr>
      <w:r w:rsidRPr="00A555C8">
        <w:t xml:space="preserve">A lesson from Cain:  Sin messes up our </w:t>
      </w:r>
      <w:r w:rsidR="00C65802">
        <w:rPr>
          <w:b/>
          <w:u w:val="single"/>
        </w:rPr>
        <w:t>____________</w:t>
      </w:r>
      <w:r w:rsidRPr="00A555C8">
        <w:t xml:space="preserve"> with God and destroys relationships.   Give in to sin and you give up on </w:t>
      </w:r>
      <w:r w:rsidR="00C65802">
        <w:rPr>
          <w:b/>
          <w:u w:val="single"/>
        </w:rPr>
        <w:t>_________________________.</w:t>
      </w:r>
    </w:p>
    <w:p w14:paraId="5103BF1B" w14:textId="23D31760" w:rsidR="00A555C8" w:rsidRDefault="00A555C8" w:rsidP="00461BC3">
      <w:pPr>
        <w:rPr>
          <w:b/>
        </w:rPr>
      </w:pPr>
    </w:p>
    <w:p w14:paraId="74348D4C" w14:textId="5EFFC3F8" w:rsidR="003456AE" w:rsidRPr="003456AE" w:rsidRDefault="003456AE" w:rsidP="00461BC3">
      <w:r>
        <w:rPr>
          <w:b/>
        </w:rPr>
        <w:t xml:space="preserve">             </w:t>
      </w:r>
      <w:r w:rsidRPr="003456AE">
        <w:t xml:space="preserve">Cain became a </w:t>
      </w:r>
      <w:r>
        <w:t>homeless, restless</w:t>
      </w:r>
      <w:r w:rsidRPr="003456AE">
        <w:t xml:space="preserve"> </w:t>
      </w:r>
      <w:r w:rsidR="00C65802">
        <w:rPr>
          <w:b/>
          <w:u w:val="single"/>
        </w:rPr>
        <w:t>___________________</w:t>
      </w:r>
      <w:r w:rsidRPr="003456AE">
        <w:t>.</w:t>
      </w:r>
    </w:p>
    <w:p w14:paraId="5503E56A" w14:textId="77777777" w:rsidR="00A555C8" w:rsidRDefault="00A555C8" w:rsidP="00461BC3"/>
    <w:p w14:paraId="7247750A" w14:textId="77777777" w:rsidR="003E50E8" w:rsidRDefault="003E50E8" w:rsidP="00461BC3"/>
    <w:p w14:paraId="46ABC176" w14:textId="77777777" w:rsidR="00461BC3" w:rsidRPr="003E50E8" w:rsidRDefault="00461BC3" w:rsidP="00461BC3"/>
    <w:p w14:paraId="1CFFC72B" w14:textId="52AABC3D" w:rsidR="00461BC3" w:rsidRPr="00461BC3" w:rsidRDefault="00A555C8" w:rsidP="00A555C8">
      <w:r w:rsidRPr="00A555C8">
        <w:t>F</w:t>
      </w:r>
      <w:r w:rsidR="00461BC3" w:rsidRPr="00A555C8">
        <w:t xml:space="preserve">rom Enoch we learn that walking with God means walking </w:t>
      </w:r>
      <w:r>
        <w:t xml:space="preserve">in close </w:t>
      </w:r>
      <w:r w:rsidR="00C65802">
        <w:rPr>
          <w:b/>
          <w:u w:val="single"/>
        </w:rPr>
        <w:t>_________________</w:t>
      </w:r>
      <w:r>
        <w:t xml:space="preserve"> with </w:t>
      </w:r>
      <w:r w:rsidR="00047618">
        <w:t>Him</w:t>
      </w:r>
      <w:r>
        <w:t xml:space="preserve">.  </w:t>
      </w:r>
      <w:r w:rsidR="00461BC3" w:rsidRPr="00A555C8">
        <w:t xml:space="preserve"> </w:t>
      </w:r>
      <w:r w:rsidR="00047618">
        <w:t>Enoch</w:t>
      </w:r>
      <w:r w:rsidR="000A73E2">
        <w:t xml:space="preserve"> pleased God because of his </w:t>
      </w:r>
      <w:r w:rsidR="00C65802">
        <w:rPr>
          <w:b/>
          <w:u w:val="single"/>
        </w:rPr>
        <w:t>________________.</w:t>
      </w:r>
      <w:r w:rsidR="000A73E2">
        <w:t xml:space="preserve">   </w:t>
      </w:r>
      <w:r w:rsidR="00461BC3" w:rsidRPr="00461BC3">
        <w:t>(Genesis 5:12-27; Heb. 11:5, Jude 14)</w:t>
      </w:r>
    </w:p>
    <w:p w14:paraId="65C7A2B3" w14:textId="77777777" w:rsidR="00461BC3" w:rsidRPr="00461BC3" w:rsidRDefault="00461BC3" w:rsidP="00461BC3"/>
    <w:p w14:paraId="36B9A97C" w14:textId="375191EA" w:rsidR="00461BC3" w:rsidRPr="00322A05" w:rsidRDefault="00322A05" w:rsidP="00461BC3">
      <w:pPr>
        <w:jc w:val="center"/>
      </w:pPr>
      <w:r w:rsidRPr="00322A05">
        <w:rPr>
          <w:i/>
        </w:rPr>
        <w:t>“</w:t>
      </w:r>
      <w:r w:rsidR="00461BC3" w:rsidRPr="00322A05">
        <w:rPr>
          <w:i/>
        </w:rPr>
        <w:t xml:space="preserve">God and Enoch were in the habit of taking a long walk together every day and that </w:t>
      </w:r>
      <w:proofErr w:type="gramStart"/>
      <w:r w:rsidR="00461BC3" w:rsidRPr="00322A05">
        <w:rPr>
          <w:i/>
        </w:rPr>
        <w:t>one day</w:t>
      </w:r>
      <w:proofErr w:type="gramEnd"/>
      <w:r w:rsidR="00461BC3" w:rsidRPr="00322A05">
        <w:rPr>
          <w:i/>
        </w:rPr>
        <w:t xml:space="preserve"> God said “Why go home?  Come all the way with me</w:t>
      </w:r>
      <w:r w:rsidR="00461BC3" w:rsidRPr="00322A05">
        <w:t>.”  ~Andrew Bonar</w:t>
      </w:r>
    </w:p>
    <w:p w14:paraId="0BA7C893" w14:textId="569F787C" w:rsidR="00461BC3" w:rsidRDefault="00461BC3" w:rsidP="00461BC3"/>
    <w:p w14:paraId="3EDE187F" w14:textId="77777777" w:rsidR="002060F8" w:rsidRDefault="002060F8" w:rsidP="00461BC3"/>
    <w:p w14:paraId="5338310A" w14:textId="77777777" w:rsidR="00DC4D32" w:rsidRPr="00322A05" w:rsidRDefault="00DC4D32" w:rsidP="00461BC3"/>
    <w:p w14:paraId="0413686C" w14:textId="14759BE8" w:rsidR="00461BC3" w:rsidRPr="00461BC3" w:rsidRDefault="00322A05" w:rsidP="00461BC3">
      <w:r>
        <w:t xml:space="preserve">From Noah we learn that walking with God means </w:t>
      </w:r>
      <w:r w:rsidR="00594584">
        <w:rPr>
          <w:b/>
          <w:u w:val="single"/>
        </w:rPr>
        <w:t>__________________.</w:t>
      </w:r>
      <w:r>
        <w:t xml:space="preserve">  (</w:t>
      </w:r>
      <w:r w:rsidR="00461BC3" w:rsidRPr="00461BC3">
        <w:t>Gen</w:t>
      </w:r>
      <w:r w:rsidR="00DC4D32">
        <w:t>.</w:t>
      </w:r>
      <w:r w:rsidR="00461BC3" w:rsidRPr="00461BC3">
        <w:t xml:space="preserve"> 6:9-1</w:t>
      </w:r>
      <w:r>
        <w:t xml:space="preserve">; </w:t>
      </w:r>
      <w:r w:rsidR="00461BC3" w:rsidRPr="00461BC3">
        <w:t>6:22</w:t>
      </w:r>
      <w:proofErr w:type="gramStart"/>
      <w:r>
        <w:t xml:space="preserve">;  </w:t>
      </w:r>
      <w:r w:rsidR="00461BC3" w:rsidRPr="00461BC3">
        <w:t>Heb</w:t>
      </w:r>
      <w:r w:rsidR="00DC4D32">
        <w:t>.</w:t>
      </w:r>
      <w:proofErr w:type="gramEnd"/>
      <w:r w:rsidR="00461BC3" w:rsidRPr="00461BC3">
        <w:t xml:space="preserve"> 11:7)</w:t>
      </w:r>
    </w:p>
    <w:p w14:paraId="7799974D" w14:textId="6E8BD350" w:rsidR="00461BC3" w:rsidRDefault="00461BC3" w:rsidP="00461BC3">
      <w:pPr>
        <w:rPr>
          <w:b/>
          <w:u w:val="single"/>
        </w:rPr>
      </w:pPr>
    </w:p>
    <w:p w14:paraId="05369C67" w14:textId="1B1AC41B" w:rsidR="00DC4D32" w:rsidRDefault="00DC4D32" w:rsidP="00461BC3">
      <w:pPr>
        <w:rPr>
          <w:b/>
          <w:u w:val="single"/>
        </w:rPr>
      </w:pPr>
    </w:p>
    <w:p w14:paraId="6CE20B7C" w14:textId="77777777" w:rsidR="00DC4D32" w:rsidRPr="00461BC3" w:rsidRDefault="00DC4D32" w:rsidP="00461BC3">
      <w:pPr>
        <w:rPr>
          <w:b/>
          <w:u w:val="single"/>
        </w:rPr>
      </w:pPr>
    </w:p>
    <w:p w14:paraId="5A4E5B48" w14:textId="67496C31" w:rsidR="00461BC3" w:rsidRPr="00DC4D32" w:rsidRDefault="003E50E8" w:rsidP="00461BC3">
      <w:r w:rsidRPr="00DC4D32">
        <w:t>Take Home:</w:t>
      </w:r>
    </w:p>
    <w:p w14:paraId="372810F3" w14:textId="70CEF90F" w:rsidR="00DC4D32" w:rsidRPr="00DC4D32" w:rsidRDefault="003E50E8" w:rsidP="003E50E8">
      <w:pPr>
        <w:pStyle w:val="ListParagraph"/>
        <w:numPr>
          <w:ilvl w:val="0"/>
          <w:numId w:val="2"/>
        </w:numPr>
        <w:rPr>
          <w:u w:val="single"/>
        </w:rPr>
      </w:pPr>
      <w:r w:rsidRPr="00461BC3">
        <w:t xml:space="preserve">How is your </w:t>
      </w:r>
      <w:r w:rsidR="00594584">
        <w:rPr>
          <w:b/>
          <w:u w:val="single"/>
        </w:rPr>
        <w:t>_____________</w:t>
      </w:r>
      <w:r w:rsidRPr="00461BC3">
        <w:t xml:space="preserve"> with God?</w:t>
      </w:r>
    </w:p>
    <w:p w14:paraId="57C31D75" w14:textId="0EC07061" w:rsidR="003E50E8" w:rsidRPr="003E50E8" w:rsidRDefault="00DC4D32" w:rsidP="003E50E8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What is your </w:t>
      </w:r>
      <w:r w:rsidR="00594584">
        <w:rPr>
          <w:b/>
          <w:u w:val="single"/>
        </w:rPr>
        <w:t>____________________?</w:t>
      </w:r>
      <w:r w:rsidR="003E50E8" w:rsidRPr="00461BC3">
        <w:t xml:space="preserve">     </w:t>
      </w:r>
    </w:p>
    <w:p w14:paraId="06C8932F" w14:textId="77777777" w:rsidR="003E50E8" w:rsidRPr="00461BC3" w:rsidRDefault="003E50E8" w:rsidP="00461BC3">
      <w:pPr>
        <w:rPr>
          <w:b/>
          <w:u w:val="single"/>
        </w:rPr>
      </w:pPr>
    </w:p>
    <w:p w14:paraId="3D99B197" w14:textId="77777777" w:rsidR="00306091" w:rsidRPr="00461BC3" w:rsidRDefault="00306091"/>
    <w:sectPr w:rsidR="00306091" w:rsidRPr="00461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86A84"/>
    <w:multiLevelType w:val="singleLevel"/>
    <w:tmpl w:val="AADEB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1" w15:restartNumberingAfterBreak="0">
    <w:nsid w:val="734D1044"/>
    <w:multiLevelType w:val="hybridMultilevel"/>
    <w:tmpl w:val="5AAE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C3"/>
    <w:rsid w:val="00047618"/>
    <w:rsid w:val="000A73E2"/>
    <w:rsid w:val="002060F8"/>
    <w:rsid w:val="00306091"/>
    <w:rsid w:val="00322A05"/>
    <w:rsid w:val="003456AE"/>
    <w:rsid w:val="003E50E8"/>
    <w:rsid w:val="00461BC3"/>
    <w:rsid w:val="0049626B"/>
    <w:rsid w:val="00594584"/>
    <w:rsid w:val="009E63E0"/>
    <w:rsid w:val="00A555C8"/>
    <w:rsid w:val="00C65802"/>
    <w:rsid w:val="00D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66E2"/>
  <w15:chartTrackingRefBased/>
  <w15:docId w15:val="{BBF63CFB-8DF1-485F-B7B2-F7909ED5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Diehl</dc:creator>
  <cp:keywords/>
  <dc:description/>
  <cp:lastModifiedBy>East Hills Office</cp:lastModifiedBy>
  <cp:revision>2</cp:revision>
  <cp:lastPrinted>2018-02-07T19:24:00Z</cp:lastPrinted>
  <dcterms:created xsi:type="dcterms:W3CDTF">2018-02-07T20:38:00Z</dcterms:created>
  <dcterms:modified xsi:type="dcterms:W3CDTF">2018-02-07T20:38:00Z</dcterms:modified>
</cp:coreProperties>
</file>